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94081" w14:textId="2E53DCC8" w:rsidR="001D6DDA" w:rsidRPr="001D6DDA" w:rsidRDefault="001C0D3A" w:rsidP="001C0D3A">
      <w:pPr>
        <w:shd w:val="clear" w:color="auto" w:fill="DAEEF3" w:themeFill="accent5" w:themeFillTint="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18FD8F2" wp14:editId="6249BCC5">
                <wp:simplePos x="0" y="0"/>
                <wp:positionH relativeFrom="margin">
                  <wp:align>right</wp:align>
                </wp:positionH>
                <wp:positionV relativeFrom="paragraph">
                  <wp:posOffset>-259080</wp:posOffset>
                </wp:positionV>
                <wp:extent cx="5949950" cy="707390"/>
                <wp:effectExtent l="0" t="0" r="12700" b="16510"/>
                <wp:wrapNone/>
                <wp:docPr id="1633312338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0" cy="7073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3D7EA6" id="Rectangle 9" o:spid="_x0000_s1026" style="position:absolute;margin-left:417.3pt;margin-top:-20.4pt;width:468.5pt;height:55.7pt;z-index:2517038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" fillcolor="white [3212]" strokecolor="white [3212]" strokeweight="2pt">
                <w10:wrap anchorx="margin"/>
              </v:rect>
            </w:pict>
          </mc:Fallback>
        </mc:AlternateContent>
      </w:r>
      <w:r w:rsidRPr="001C0D3A">
        <w:rPr>
          <w:noProof/>
        </w:rPr>
        <w:drawing>
          <wp:anchor distT="0" distB="0" distL="114300" distR="114300" simplePos="0" relativeHeight="251707904" behindDoc="0" locked="0" layoutInCell="1" allowOverlap="1" wp14:anchorId="6F8E3045" wp14:editId="0DBAA4A6">
            <wp:simplePos x="0" y="0"/>
            <wp:positionH relativeFrom="column">
              <wp:posOffset>-129540</wp:posOffset>
            </wp:positionH>
            <wp:positionV relativeFrom="paragraph">
              <wp:posOffset>114300</wp:posOffset>
            </wp:positionV>
            <wp:extent cx="746760" cy="820420"/>
            <wp:effectExtent l="0" t="0" r="0" b="0"/>
            <wp:wrapSquare wrapText="bothSides"/>
            <wp:docPr id="1005284013" name="Picture 1" descr="A colorful roost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84013" name="Picture 1" descr="A colorful rooster with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C9295D1" wp14:editId="44D4120A">
                <wp:simplePos x="0" y="0"/>
                <wp:positionH relativeFrom="margin">
                  <wp:align>right</wp:align>
                </wp:positionH>
                <wp:positionV relativeFrom="paragraph">
                  <wp:posOffset>126909</wp:posOffset>
                </wp:positionV>
                <wp:extent cx="6031230" cy="802005"/>
                <wp:effectExtent l="0" t="0" r="2667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1230" cy="802005"/>
                        </a:xfrm>
                        <a:prstGeom prst="rect">
                          <a:avLst/>
                        </a:prstGeom>
                        <a:solidFill>
                          <a:srgbClr val="FCA39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1E01D" w14:textId="1140F75C" w:rsidR="005A11BD" w:rsidRPr="005A11BD" w:rsidRDefault="005A11BD" w:rsidP="005A11BD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5A11BD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Cockfield Primary School </w:t>
                            </w:r>
                            <w:r w:rsidR="00A22D23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>Spring</w:t>
                            </w:r>
                            <w:r w:rsidRPr="005A11BD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 Newsletter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929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3.7pt;margin-top:10pt;width:474.9pt;height:63.15pt;z-index:2517058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" fillcolor="#fca39a" strokeweight=".5pt">
                <v:textbox>
                  <w:txbxContent>
                    <w:p w14:paraId="4BF1E01D" w14:textId="1140F75C" w:rsidR="005A11BD" w:rsidRPr="005A11BD" w:rsidRDefault="005A11BD" w:rsidP="005A11BD">
                      <w:pPr>
                        <w:jc w:val="center"/>
                        <w:rPr>
                          <w:sz w:val="36"/>
                        </w:rPr>
                      </w:pPr>
                      <w:r w:rsidRPr="005A11BD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Cockfield Primary School </w:t>
                      </w:r>
                      <w:r w:rsidR="00A22D23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>Spring</w:t>
                      </w:r>
                      <w:r w:rsidRPr="005A11BD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 Newsletter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EC4FAF" w14:textId="70F638F5" w:rsidR="001D6DDA" w:rsidRPr="001D6DDA" w:rsidRDefault="002D1975" w:rsidP="001D6DDA">
      <w:r w:rsidRPr="001D6DDA">
        <w:rPr>
          <w:noProof/>
          <w:color w:val="FFFFFF" w:themeColor="background1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673FB0A5" wp14:editId="1E204C85">
                <wp:simplePos x="0" y="0"/>
                <wp:positionH relativeFrom="column">
                  <wp:posOffset>1331595</wp:posOffset>
                </wp:positionH>
                <wp:positionV relativeFrom="paragraph">
                  <wp:posOffset>201295</wp:posOffset>
                </wp:positionV>
                <wp:extent cx="3905250" cy="2857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D3F2A" w14:textId="2045D40A" w:rsidR="001D6DDA" w:rsidRPr="003824B4" w:rsidRDefault="00B749B5" w:rsidP="001D6DD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Year </w:t>
                            </w:r>
                            <w:r w:rsidR="00931B7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6 – </w:t>
                            </w:r>
                            <w:proofErr w:type="spellStart"/>
                            <w:r w:rsidR="00931B7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Mrs</w:t>
                            </w:r>
                            <w:proofErr w:type="spellEnd"/>
                            <w:r w:rsidR="00931B7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Tindall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FB0A5" id="Text Box 2" o:spid="_x0000_s1027" type="#_x0000_t202" style="position:absolute;margin-left:104.85pt;margin-top:15.85pt;width:307.5pt;height:22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">
                <v:textbox>
                  <w:txbxContent>
                    <w:p w14:paraId="1C5D3F2A" w14:textId="2045D40A" w:rsidR="001D6DDA" w:rsidRPr="003824B4" w:rsidRDefault="00B749B5" w:rsidP="001D6DDA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Year </w:t>
                      </w:r>
                      <w:r w:rsidR="00931B7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6 – </w:t>
                      </w:r>
                      <w:proofErr w:type="spellStart"/>
                      <w:r w:rsidR="00931B7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Mrs</w:t>
                      </w:r>
                      <w:proofErr w:type="spellEnd"/>
                      <w:r w:rsidR="00931B7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 Tindall</w:t>
                      </w:r>
                    </w:p>
                  </w:txbxContent>
                </v:textbox>
              </v:shape>
            </w:pict>
          </mc:Fallback>
        </mc:AlternateContent>
      </w:r>
    </w:p>
    <w:p w14:paraId="5EB9B69A" w14:textId="7586C751" w:rsidR="001D6DDA" w:rsidRPr="001D6DDA" w:rsidRDefault="001D6DDA" w:rsidP="001D6DDA"/>
    <w:p w14:paraId="159F1D78" w14:textId="5E1EA1B5" w:rsidR="001D6DDA" w:rsidRPr="001D6DDA" w:rsidRDefault="002D1975" w:rsidP="001D6D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36EABFD" wp14:editId="51ECCD94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680200" cy="1790700"/>
                <wp:effectExtent l="0" t="0" r="2540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440B7" w14:textId="13CB4A41" w:rsidR="001D6DDA" w:rsidRPr="003824B4" w:rsidRDefault="00D4617B" w:rsidP="00AE2D92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Happy New Year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! I hope you all had a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lovely Christmas break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It has been great to see everyone again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and hear about everything you have been up to over </w:t>
                            </w:r>
                            <w:r w:rsidR="00A22D2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Christmas</w:t>
                            </w:r>
                            <w:r w:rsidR="00A22D2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break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C16D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We </w:t>
                            </w:r>
                            <w:proofErr w:type="gramStart"/>
                            <w:r w:rsidR="00AC16D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are 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1B7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looking</w:t>
                            </w:r>
                            <w:proofErr w:type="gramEnd"/>
                            <w:r w:rsidR="00931B7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forward to learning about the suffragette movement in history.  In Science we will </w:t>
                            </w:r>
                            <w:r w:rsidR="00CF4FE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learning about Evolution and the theories of Charles Darwin before </w:t>
                            </w:r>
                            <w:r w:rsidR="003B3A4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developing our understanding of electricity</w:t>
                            </w:r>
                            <w:r w:rsidR="004077A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  I</w:t>
                            </w:r>
                            <w:r w:rsidR="00931B7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n Art we will be finding out about the Italian Renaissance Movement and evaluating the art of Raphael and Leonardo DaVinci.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As ever, i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A21D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would 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be </w:t>
                            </w:r>
                            <w:r w:rsidR="00CF4FEF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helpful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if </w:t>
                            </w:r>
                            <w:r w:rsidR="00007C82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you </w:t>
                            </w:r>
                            <w:r w:rsidR="00A21D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could make sure 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all school uniform </w:t>
                            </w:r>
                            <w:r w:rsidR="00A22D23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including P.E kit </w:t>
                            </w:r>
                            <w:r w:rsidR="00A21D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is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named as things will inevitably be misplaced!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EABFD" id="_x0000_s1028" type="#_x0000_t202" style="position:absolute;margin-left:474.8pt;margin-top:14.5pt;width:526pt;height:141pt;z-index:251629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">
                <v:textbox>
                  <w:txbxContent>
                    <w:p w14:paraId="62C440B7" w14:textId="13CB4A41" w:rsidR="001D6DDA" w:rsidRPr="003824B4" w:rsidRDefault="00D4617B" w:rsidP="00AE2D92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Happy New Year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! I hope you all had a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lovely Christmas break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>It has been great to see everyone again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and hear about everything you have been up to over </w:t>
                      </w:r>
                      <w:r w:rsidR="00A22D2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Christmas</w:t>
                      </w:r>
                      <w:r w:rsidR="00A22D2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break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AC16D5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We </w:t>
                      </w:r>
                      <w:proofErr w:type="gramStart"/>
                      <w:r w:rsidR="00AC16D5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are 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931B74">
                        <w:rPr>
                          <w:rFonts w:ascii="Century Gothic" w:hAnsi="Century Gothic"/>
                          <w:sz w:val="24"/>
                          <w:szCs w:val="24"/>
                        </w:rPr>
                        <w:t>looking</w:t>
                      </w:r>
                      <w:proofErr w:type="gramEnd"/>
                      <w:r w:rsidR="00931B7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forward to learning about the suffragette movement in history.  In Science we will </w:t>
                      </w:r>
                      <w:r w:rsidR="00CF4FE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learning about Evolution and the theories of Charles Darwin before </w:t>
                      </w:r>
                      <w:r w:rsidR="003B3A46">
                        <w:rPr>
                          <w:rFonts w:ascii="Century Gothic" w:hAnsi="Century Gothic"/>
                          <w:sz w:val="24"/>
                          <w:szCs w:val="24"/>
                        </w:rPr>
                        <w:t>developing our understanding of electricity</w:t>
                      </w:r>
                      <w:r w:rsidR="004077A8">
                        <w:rPr>
                          <w:rFonts w:ascii="Century Gothic" w:hAnsi="Century Gothic"/>
                          <w:sz w:val="24"/>
                          <w:szCs w:val="24"/>
                        </w:rPr>
                        <w:t>.  I</w:t>
                      </w:r>
                      <w:r w:rsidR="00931B7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n Art we will be finding out about the Italian Renaissance Movement and evaluating the art of Raphael and Leonardo DaVinci.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As ever, i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 </w:t>
                      </w:r>
                      <w:r w:rsidR="00A21D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would 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be </w:t>
                      </w:r>
                      <w:r w:rsidR="00CF4FEF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helpful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if </w:t>
                      </w:r>
                      <w:r w:rsidR="00007C82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you </w:t>
                      </w:r>
                      <w:r w:rsidR="00A21D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could make sure 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all school uniform </w:t>
                      </w:r>
                      <w:r w:rsidR="00A22D23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including P.E kit </w:t>
                      </w:r>
                      <w:r w:rsidR="00A21D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is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named as things will inevitably be misplaced!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3A512C" w14:textId="77777777" w:rsidR="001D6DDA" w:rsidRPr="001D6DDA" w:rsidRDefault="001D6DDA" w:rsidP="001D6DDA"/>
    <w:p w14:paraId="1C48D0E4" w14:textId="688970D8" w:rsidR="001D6DDA" w:rsidRDefault="001D6DDA" w:rsidP="001D6DDA"/>
    <w:p w14:paraId="30826E61" w14:textId="2292E2E4" w:rsidR="00F730F3" w:rsidRDefault="00F730F3" w:rsidP="001D6DDA"/>
    <w:p w14:paraId="16D157E2" w14:textId="78004C4D" w:rsidR="000F44CB" w:rsidRDefault="000F44CB" w:rsidP="001D6DDA"/>
    <w:p w14:paraId="5C4884DB" w14:textId="77777777" w:rsidR="000F44CB" w:rsidRPr="000F44CB" w:rsidRDefault="000F44CB" w:rsidP="000F44CB"/>
    <w:p w14:paraId="403332CA" w14:textId="3F4302EB" w:rsidR="000F44CB" w:rsidRPr="000F44CB" w:rsidRDefault="00C34BBF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33C01C" wp14:editId="0375DE2F">
                <wp:simplePos x="0" y="0"/>
                <wp:positionH relativeFrom="column">
                  <wp:posOffset>-30480</wp:posOffset>
                </wp:positionH>
                <wp:positionV relativeFrom="paragraph">
                  <wp:posOffset>113030</wp:posOffset>
                </wp:positionV>
                <wp:extent cx="2851785" cy="3924300"/>
                <wp:effectExtent l="0" t="0" r="2476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60518" w14:textId="358E03B4" w:rsidR="0030185B" w:rsidRPr="00A21D40" w:rsidRDefault="00956966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H</w:t>
                            </w:r>
                            <w:r w:rsidR="00C3075D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ome</w:t>
                            </w:r>
                            <w:r w:rsidR="00586CE7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B1439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learning</w:t>
                            </w:r>
                          </w:p>
                          <w:p w14:paraId="22E45570" w14:textId="5B79B71F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Reading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should take between 10 and 15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minutes, 5 times per week and will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need to be recorded in their reading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logs. Try to question your child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about what they have read and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challenge their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understanding of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characters actions. </w:t>
                            </w:r>
                          </w:p>
                          <w:p w14:paraId="38CB7F56" w14:textId="77777777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  <w:p w14:paraId="1ADE32F6" w14:textId="2FE4BF91" w:rsidR="0030185B" w:rsidRPr="00A21D40" w:rsidRDefault="00BB1439" w:rsidP="001C1BC8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Homework</w:t>
                            </w:r>
                            <w:r w:rsidR="00A22D2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,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including spellings</w:t>
                            </w:r>
                            <w:r w:rsidR="00A22D2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,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will be set on Friday each week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. Homework s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hould be 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handed in the following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Thursday. Spellings will be tested the following Friday.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3C01C" id="_x0000_s1029" type="#_x0000_t202" style="position:absolute;margin-left:-2.4pt;margin-top:8.9pt;width:224.55pt;height:30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">
                <v:textbox>
                  <w:txbxContent>
                    <w:p w14:paraId="04F60518" w14:textId="358E03B4" w:rsidR="0030185B" w:rsidRPr="00A21D40" w:rsidRDefault="00956966" w:rsidP="00BB1439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H</w:t>
                      </w:r>
                      <w:r w:rsidR="00C3075D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ome</w:t>
                      </w:r>
                      <w:r w:rsidR="00586CE7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 xml:space="preserve"> </w:t>
                      </w:r>
                      <w:r w:rsidR="00BB1439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learning</w:t>
                      </w:r>
                    </w:p>
                    <w:p w14:paraId="22E45570" w14:textId="5B79B71F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Reading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should take between 10 and 15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minutes, 5 times per week and will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need to be recorded in their reading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logs. Try to question your child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about what they have read and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challenge their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understanding of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characters actions. </w:t>
                      </w:r>
                    </w:p>
                    <w:p w14:paraId="38CB7F56" w14:textId="77777777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  <w:p w14:paraId="1ADE32F6" w14:textId="2FE4BF91" w:rsidR="0030185B" w:rsidRPr="00A21D40" w:rsidRDefault="00BB1439" w:rsidP="001C1BC8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Homework</w:t>
                      </w:r>
                      <w:r w:rsidR="00A22D23">
                        <w:rPr>
                          <w:rFonts w:ascii="Century Gothic" w:hAnsi="Century Gothic"/>
                          <w:sz w:val="26"/>
                          <w:szCs w:val="26"/>
                        </w:rPr>
                        <w:t>,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including spellings</w:t>
                      </w:r>
                      <w:r w:rsidR="00A22D23">
                        <w:rPr>
                          <w:rFonts w:ascii="Century Gothic" w:hAnsi="Century Gothic"/>
                          <w:sz w:val="26"/>
                          <w:szCs w:val="26"/>
                        </w:rPr>
                        <w:t>,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will be set on Friday each week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. Homework s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hould be 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handed in the following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Thursday. Spellings will be tested the following Friday. </w:t>
                      </w:r>
                    </w:p>
                  </w:txbxContent>
                </v:textbox>
              </v:shape>
            </w:pict>
          </mc:Fallback>
        </mc:AlternateContent>
      </w:r>
      <w:r w:rsidR="00931B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C4DA874" wp14:editId="28228DE5">
                <wp:simplePos x="0" y="0"/>
                <wp:positionH relativeFrom="margin">
                  <wp:posOffset>3055620</wp:posOffset>
                </wp:positionH>
                <wp:positionV relativeFrom="paragraph">
                  <wp:posOffset>109220</wp:posOffset>
                </wp:positionV>
                <wp:extent cx="3560083" cy="1737360"/>
                <wp:effectExtent l="0" t="0" r="2159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0083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949E" w14:textId="77777777" w:rsidR="0030185B" w:rsidRPr="00A21D40" w:rsidRDefault="005A11BD" w:rsidP="00C34BBF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PE</w:t>
                            </w:r>
                          </w:p>
                          <w:p w14:paraId="050F51FC" w14:textId="07498AA1" w:rsidR="005A11BD" w:rsidRPr="00A21D40" w:rsidRDefault="005A11BD" w:rsidP="00C34BBF">
                            <w:pPr>
                              <w:tabs>
                                <w:tab w:val="left" w:pos="7771"/>
                              </w:tabs>
                              <w:spacing w:after="0" w:line="240" w:lineRule="auto"/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PE will </w:t>
                            </w:r>
                            <w:r w:rsidR="00931B74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continue to be on Wednesday and Thursday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afternoons this term. Please ensure the children 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come in wearing </w:t>
                            </w:r>
                            <w:r w:rsidR="00931B74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warm </w:t>
                            </w:r>
                            <w:r w:rsidR="00A22D23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P.E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kit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on these days </w:t>
                            </w:r>
                            <w:r w:rsidR="00007C82" w:rsidRPr="001D73A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with</w:t>
                            </w:r>
                            <w:r w:rsidRPr="001D73A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hair tied up</w:t>
                            </w:r>
                            <w:r w:rsidR="00931B7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.  Pupils must be able to remove their own earrings – we are not able to assist with this.</w:t>
                            </w:r>
                          </w:p>
                          <w:p w14:paraId="37C8E932" w14:textId="77777777" w:rsidR="0030185B" w:rsidRPr="003824B4" w:rsidRDefault="0030185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DA874" id="_x0000_s1030" type="#_x0000_t202" style="position:absolute;margin-left:240.6pt;margin-top:8.6pt;width:280.3pt;height:136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">
                <v:textbox>
                  <w:txbxContent>
                    <w:p w14:paraId="4CE1949E" w14:textId="77777777" w:rsidR="0030185B" w:rsidRPr="00A21D40" w:rsidRDefault="005A11BD" w:rsidP="00C34BBF">
                      <w:p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PE</w:t>
                      </w:r>
                    </w:p>
                    <w:p w14:paraId="050F51FC" w14:textId="07498AA1" w:rsidR="005A11BD" w:rsidRPr="00A21D40" w:rsidRDefault="005A11BD" w:rsidP="00C34BBF">
                      <w:pPr>
                        <w:tabs>
                          <w:tab w:val="left" w:pos="7771"/>
                        </w:tabs>
                        <w:spacing w:after="0" w:line="240" w:lineRule="auto"/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PE will </w:t>
                      </w:r>
                      <w:r w:rsidR="00931B74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continue to be on Wednesday and Thursday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afternoons this term. Please ensure the children 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come in wearing </w:t>
                      </w:r>
                      <w:r w:rsidR="00931B74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warm </w:t>
                      </w:r>
                      <w:r w:rsidR="00A22D23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P.E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kit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on these days </w:t>
                      </w:r>
                      <w:r w:rsidR="00007C82" w:rsidRPr="001D73A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>with</w:t>
                      </w:r>
                      <w:r w:rsidRPr="001D73A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hair tied up</w:t>
                      </w:r>
                      <w:r w:rsidR="00931B7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>.  Pupils must be able to remove their own earrings – we are not able to assist with this.</w:t>
                      </w:r>
                    </w:p>
                    <w:p w14:paraId="37C8E932" w14:textId="77777777" w:rsidR="0030185B" w:rsidRPr="003824B4" w:rsidRDefault="0030185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530BE9" w14:textId="77777777" w:rsidR="000F44CB" w:rsidRPr="000F44CB" w:rsidRDefault="000F44CB" w:rsidP="000F44CB"/>
    <w:p w14:paraId="5CCA335F" w14:textId="77777777" w:rsidR="000F44CB" w:rsidRPr="000F44CB" w:rsidRDefault="000F44CB" w:rsidP="000F44CB"/>
    <w:p w14:paraId="2AE2FD3F" w14:textId="77777777" w:rsidR="000F44CB" w:rsidRPr="000F44CB" w:rsidRDefault="000F44CB" w:rsidP="000F44CB"/>
    <w:p w14:paraId="4128E751" w14:textId="77777777" w:rsidR="000F44CB" w:rsidRPr="000F44CB" w:rsidRDefault="000F44CB" w:rsidP="000F44CB"/>
    <w:p w14:paraId="5DE5846D" w14:textId="593CD423" w:rsidR="000F44CB" w:rsidRPr="000F44CB" w:rsidRDefault="00C34BBF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FDE1947" wp14:editId="19BD9E43">
                <wp:simplePos x="0" y="0"/>
                <wp:positionH relativeFrom="margin">
                  <wp:posOffset>3093720</wp:posOffset>
                </wp:positionH>
                <wp:positionV relativeFrom="paragraph">
                  <wp:posOffset>314960</wp:posOffset>
                </wp:positionV>
                <wp:extent cx="3517900" cy="1584960"/>
                <wp:effectExtent l="0" t="0" r="25400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7900" cy="158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4B51F" w14:textId="315F2930" w:rsidR="005A11BD" w:rsidRPr="00A21D40" w:rsidRDefault="001C1BC8" w:rsidP="00AE2D92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>Times tables</w:t>
                            </w:r>
                            <w:r w:rsidR="00931B74"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 xml:space="preserve"> (The King of Maths)</w:t>
                            </w:r>
                          </w:p>
                          <w:p w14:paraId="14C599CB" w14:textId="7BCF75AB" w:rsidR="00931B74" w:rsidRPr="00A21D40" w:rsidRDefault="00D4617B" w:rsidP="00931B7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children have been enjoying using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daily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to practice their times tables-</w:t>
                            </w:r>
                            <w:r w:rsidR="00931B7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  Rapid recall of multiplication and division facts is integral to maths and plays a vital role in all areas of maths.  Secure knowledge helps a great deal with SAT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</w:t>
                            </w:r>
                            <w:r w:rsidR="00931B7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D053502" w14:textId="408F1477" w:rsidR="005A11BD" w:rsidRPr="00A21D40" w:rsidRDefault="005A11BD" w:rsidP="00AE2D92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E1947" id="_x0000_s1031" type="#_x0000_t202" style="position:absolute;margin-left:243.6pt;margin-top:24.8pt;width:277pt;height:124.8pt;z-index:25169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">
                <v:textbox>
                  <w:txbxContent>
                    <w:p w14:paraId="4CE4B51F" w14:textId="315F2930" w:rsidR="005A11BD" w:rsidRPr="00A21D40" w:rsidRDefault="001C1BC8" w:rsidP="00AE2D92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>Times tables</w:t>
                      </w:r>
                      <w:r w:rsidR="00931B74"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 xml:space="preserve"> (The King of Maths)</w:t>
                      </w:r>
                    </w:p>
                    <w:p w14:paraId="14C599CB" w14:textId="7BCF75AB" w:rsidR="00931B74" w:rsidRPr="00A21D40" w:rsidRDefault="00D4617B" w:rsidP="00931B7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children have been enjoying using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TTRockstars</w:t>
                      </w:r>
                      <w:proofErr w:type="spellEnd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daily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to practice their times tables-</w:t>
                      </w:r>
                      <w:r w:rsidR="00931B74">
                        <w:rPr>
                          <w:rFonts w:ascii="Century Gothic" w:hAnsi="Century Gothic"/>
                          <w:sz w:val="24"/>
                          <w:szCs w:val="24"/>
                        </w:rPr>
                        <w:t>.  Rapid recall of multiplication and division facts is integral to maths and plays a vital role in all areas of maths.  Secure knowledge helps a great deal with SAT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>s</w:t>
                      </w:r>
                      <w:r w:rsidR="00931B74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  <w:p w14:paraId="7D053502" w14:textId="408F1477" w:rsidR="005A11BD" w:rsidRPr="00A21D40" w:rsidRDefault="005A11BD" w:rsidP="00AE2D92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9F4E41" w14:textId="2B724138" w:rsidR="000F44CB" w:rsidRPr="000F44CB" w:rsidRDefault="000F44CB" w:rsidP="000F44CB"/>
    <w:p w14:paraId="53C2F1BA" w14:textId="77777777" w:rsidR="000F44CB" w:rsidRPr="000F44CB" w:rsidRDefault="000F44CB" w:rsidP="000F44CB"/>
    <w:p w14:paraId="06DDB357" w14:textId="77777777" w:rsidR="000F44CB" w:rsidRPr="000F44CB" w:rsidRDefault="000F44CB" w:rsidP="000F44CB"/>
    <w:p w14:paraId="65CC92FC" w14:textId="77777777" w:rsidR="000F44CB" w:rsidRPr="000F44CB" w:rsidRDefault="000F44CB" w:rsidP="000F44CB"/>
    <w:p w14:paraId="67C47522" w14:textId="77777777" w:rsidR="000F44CB" w:rsidRPr="000F44CB" w:rsidRDefault="000F44CB" w:rsidP="000F44CB"/>
    <w:p w14:paraId="69F4E729" w14:textId="7A9D6391" w:rsidR="000F44CB" w:rsidRPr="000F44CB" w:rsidRDefault="00C34BBF" w:rsidP="000F44CB"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6845086" wp14:editId="710A2033">
                <wp:simplePos x="0" y="0"/>
                <wp:positionH relativeFrom="column">
                  <wp:posOffset>3101340</wp:posOffset>
                </wp:positionH>
                <wp:positionV relativeFrom="paragraph">
                  <wp:posOffset>6985</wp:posOffset>
                </wp:positionV>
                <wp:extent cx="3531870" cy="3467100"/>
                <wp:effectExtent l="0" t="0" r="11430" b="19050"/>
                <wp:wrapNone/>
                <wp:docPr id="19088540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870" cy="346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D4683" w14:textId="2FD0ED0F" w:rsidR="001D73A4" w:rsidRDefault="001D73A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>Key Dates</w:t>
                            </w:r>
                          </w:p>
                          <w:p w14:paraId="7333E005" w14:textId="09DE0455" w:rsidR="001D73A4" w:rsidRDefault="001D73A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20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STEM Day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in school. You are invited </w:t>
                            </w:r>
                            <w:proofErr w:type="gramStart"/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to  a</w:t>
                            </w:r>
                            <w:proofErr w:type="gramEnd"/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parent assembly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2.30pm</w:t>
                            </w:r>
                          </w:p>
                          <w:p w14:paraId="54CC302C" w14:textId="125A1582" w:rsidR="001D73A4" w:rsidRDefault="001D73A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29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C6215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J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oin us for a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Chinese New Year coffee morning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in The Hall 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(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Birch 10.30 – 11.00am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53291D9A" w14:textId="052F35FC" w:rsidR="00D11563" w:rsidRDefault="00D11563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11563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10</w:t>
                            </w:r>
                            <w:r w:rsidRPr="00D11563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11563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 </w:t>
                            </w:r>
                            <w:r w:rsidR="00D836E2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D836E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Parents evening 4pm – 6pm</w:t>
                            </w:r>
                          </w:p>
                          <w:p w14:paraId="53F8E644" w14:textId="536D67F7" w:rsidR="00C62158" w:rsidRDefault="00D11563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D11563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11</w:t>
                            </w:r>
                            <w:r w:rsidRPr="00D11563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11563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Parents Evenings </w:t>
                            </w:r>
                            <w:r w:rsidR="00D836E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3.30pm – 5.00pm</w:t>
                            </w:r>
                          </w:p>
                          <w:p w14:paraId="745AEE76" w14:textId="7A6D953B" w:rsidR="001D73A4" w:rsidRDefault="001D73A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Half term week</w:t>
                            </w:r>
                          </w:p>
                          <w:p w14:paraId="5F829422" w14:textId="1500DA1A" w:rsidR="001D73A4" w:rsidRDefault="001D73A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World Book Day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BE09670" w14:textId="53356F1E" w:rsidR="001D73A4" w:rsidRDefault="006F386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14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House afternoon 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around 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ental 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ealth</w:t>
                            </w:r>
                          </w:p>
                          <w:p w14:paraId="3B14E0D6" w14:textId="6F37267C" w:rsidR="006F3864" w:rsidRDefault="006F386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18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You are invited to join us for a coffee morning sharing our work from the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Mental 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ealth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afternoon.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E77CD3A" w14:textId="2FFBED34" w:rsidR="006F3864" w:rsidRDefault="006F3864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Easter service</w:t>
                            </w:r>
                            <w:r w:rsidR="00C34BB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You are invited to join us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in church 2.30pm </w:t>
                            </w:r>
                          </w:p>
                          <w:p w14:paraId="051F83DE" w14:textId="3C919B5D" w:rsidR="00916409" w:rsidRPr="001D73A4" w:rsidRDefault="00916409" w:rsidP="00C34B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7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Start of the Easter holiday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45086" id="Text Box 1" o:spid="_x0000_s1032" type="#_x0000_t202" style="position:absolute;margin-left:244.2pt;margin-top:.55pt;width:278.1pt;height:273pt;z-index:25170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" fillcolor="white [3201]" strokeweight=".5pt">
                <v:textbox>
                  <w:txbxContent>
                    <w:p w14:paraId="14AD4683" w14:textId="2FD0ED0F" w:rsidR="001D73A4" w:rsidRDefault="001D73A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>Key Dates</w:t>
                      </w:r>
                    </w:p>
                    <w:p w14:paraId="7333E005" w14:textId="09DE0455" w:rsidR="001D73A4" w:rsidRDefault="001D73A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20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January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STEM Day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in school. You are invited </w:t>
                      </w:r>
                      <w:proofErr w:type="gramStart"/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>to  a</w:t>
                      </w:r>
                      <w:proofErr w:type="gramEnd"/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parent assembly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2.30pm</w:t>
                      </w:r>
                    </w:p>
                    <w:p w14:paraId="54CC302C" w14:textId="125A1582" w:rsidR="001D73A4" w:rsidRDefault="001D73A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29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January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</w:t>
                      </w:r>
                      <w:r w:rsidR="00C62158">
                        <w:rPr>
                          <w:rFonts w:ascii="Century Gothic" w:hAnsi="Century Gothic"/>
                          <w:sz w:val="24"/>
                          <w:szCs w:val="24"/>
                        </w:rPr>
                        <w:t>J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oin us for a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Chinese New Year coffee morning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in The Hall 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>(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>Birch 10.30 – 11.00am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>)</w:t>
                      </w:r>
                    </w:p>
                    <w:p w14:paraId="53291D9A" w14:textId="052F35FC" w:rsidR="00D11563" w:rsidRDefault="00D11563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D11563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10</w:t>
                      </w:r>
                      <w:r w:rsidRPr="00D11563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11563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 </w:t>
                      </w:r>
                      <w:r w:rsidR="00D836E2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- </w:t>
                      </w:r>
                      <w:r w:rsidRPr="00D836E2">
                        <w:rPr>
                          <w:rFonts w:ascii="Century Gothic" w:hAnsi="Century Gothic"/>
                          <w:sz w:val="24"/>
                          <w:szCs w:val="24"/>
                        </w:rPr>
                        <w:t>Parents evening 4pm – 6pm</w:t>
                      </w:r>
                    </w:p>
                    <w:p w14:paraId="53F8E644" w14:textId="536D67F7" w:rsidR="00C62158" w:rsidRDefault="00D11563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D11563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11</w:t>
                      </w:r>
                      <w:r w:rsidRPr="00D11563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11563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Parents Evenings </w:t>
                      </w:r>
                      <w:r w:rsidR="00D836E2">
                        <w:rPr>
                          <w:rFonts w:ascii="Century Gothic" w:hAnsi="Century Gothic"/>
                          <w:sz w:val="24"/>
                          <w:szCs w:val="24"/>
                        </w:rPr>
                        <w:t>3.30pm – 5.00pm</w:t>
                      </w:r>
                    </w:p>
                    <w:p w14:paraId="745AEE76" w14:textId="7A6D953B" w:rsidR="001D73A4" w:rsidRDefault="001D73A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Half term week</w:t>
                      </w:r>
                    </w:p>
                    <w:p w14:paraId="5F829422" w14:textId="1500DA1A" w:rsidR="001D73A4" w:rsidRDefault="001D73A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6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World Book Day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BE09670" w14:textId="53356F1E" w:rsidR="001D73A4" w:rsidRDefault="006F386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14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House afternoon 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around 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>M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ental 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ealth</w:t>
                      </w:r>
                    </w:p>
                    <w:p w14:paraId="3B14E0D6" w14:textId="6F37267C" w:rsidR="006F3864" w:rsidRDefault="006F386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18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You are invited to join us for a coffee morning sharing our work from the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Mental 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ealth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afternoon.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E77CD3A" w14:textId="2FFBED34" w:rsidR="006F3864" w:rsidRDefault="006F3864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Easter service</w:t>
                      </w:r>
                      <w:r w:rsidR="00C34BB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You are invited to join us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in church 2.30pm </w:t>
                      </w:r>
                    </w:p>
                    <w:p w14:paraId="051F83DE" w14:textId="3C919B5D" w:rsidR="00916409" w:rsidRPr="001D73A4" w:rsidRDefault="00916409" w:rsidP="00C34BB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7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Start of the Easter holiday</w:t>
                      </w:r>
                    </w:p>
                  </w:txbxContent>
                </v:textbox>
              </v:shape>
            </w:pict>
          </mc:Fallback>
        </mc:AlternateContent>
      </w:r>
    </w:p>
    <w:p w14:paraId="1D1311E6" w14:textId="47E6285E" w:rsidR="000F44CB" w:rsidRPr="000F44CB" w:rsidRDefault="000F44CB" w:rsidP="000F44CB"/>
    <w:p w14:paraId="16C3C6C8" w14:textId="63A77344" w:rsidR="000F44CB" w:rsidRPr="000F44CB" w:rsidRDefault="007E1B8E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F817B97" wp14:editId="524BCF92">
                <wp:simplePos x="0" y="0"/>
                <wp:positionH relativeFrom="column">
                  <wp:posOffset>-30480</wp:posOffset>
                </wp:positionH>
                <wp:positionV relativeFrom="paragraph">
                  <wp:posOffset>168910</wp:posOffset>
                </wp:positionV>
                <wp:extent cx="2903220" cy="2606040"/>
                <wp:effectExtent l="0" t="0" r="11430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260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5C3AD" w14:textId="31DC9C5C" w:rsidR="000F44CB" w:rsidRDefault="000F44CB" w:rsidP="007E1B8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1C0D3A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Useful websites</w:t>
                            </w:r>
                            <w:r w:rsidR="007E1B8E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 xml:space="preserve"> to support understanding and prepare for Key Stage assessments</w:t>
                            </w:r>
                          </w:p>
                          <w:p w14:paraId="257D5F85" w14:textId="77777777" w:rsidR="007E1B8E" w:rsidRPr="001C0D3A" w:rsidRDefault="007E1B8E" w:rsidP="007E1B8E">
                            <w:pPr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366F5F7" w14:textId="2E88FAA8" w:rsidR="000F44CB" w:rsidRPr="007E1B8E" w:rsidRDefault="00C34BBF" w:rsidP="007E1B8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E1B8E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u w:val="single"/>
                              </w:rPr>
                              <w:t>IXL learning</w:t>
                            </w:r>
                          </w:p>
                          <w:p w14:paraId="4FD09A0E" w14:textId="05990097" w:rsidR="00C34BBF" w:rsidRPr="007E1B8E" w:rsidRDefault="007E1B8E" w:rsidP="007E1B8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hyperlink r:id="rId8" w:history="1">
                              <w:r w:rsidRPr="007E1B8E">
                                <w:rPr>
                                  <w:rStyle w:val="Hyperlink"/>
                                  <w:rFonts w:ascii="Century Gothic" w:hAnsi="Century Gothic" w:cs="Arial"/>
                                  <w:color w:val="000000" w:themeColor="text1"/>
                                  <w:sz w:val="26"/>
                                  <w:szCs w:val="26"/>
                                </w:rPr>
                                <w:t>http://www.bbc.co.uk/education</w:t>
                              </w:r>
                            </w:hyperlink>
                          </w:p>
                          <w:p w14:paraId="42E2123B" w14:textId="1A283796" w:rsidR="007E1B8E" w:rsidRPr="007E1B8E" w:rsidRDefault="007E1B8E" w:rsidP="007E1B8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hyperlink r:id="rId9" w:history="1">
                              <w:r w:rsidRPr="007E1B8E">
                                <w:rPr>
                                  <w:rStyle w:val="Hyperlink"/>
                                  <w:rFonts w:ascii="Century Gothic" w:hAnsi="Century Gothic" w:cs="Arial"/>
                                  <w:color w:val="000000" w:themeColor="text1"/>
                                  <w:sz w:val="26"/>
                                  <w:szCs w:val="26"/>
                                </w:rPr>
                                <w:t>http://www.online-maths-tutor.com/</w:t>
                              </w:r>
                            </w:hyperlink>
                          </w:p>
                          <w:p w14:paraId="1C5161FF" w14:textId="0BE859C6" w:rsidR="007E1B8E" w:rsidRPr="007E1B8E" w:rsidRDefault="007E1B8E" w:rsidP="007E1B8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E1B8E"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  <w:t>crickweb.co.uk</w:t>
                            </w:r>
                          </w:p>
                          <w:p w14:paraId="10F9A636" w14:textId="1E198E4C" w:rsidR="007E1B8E" w:rsidRPr="007E1B8E" w:rsidRDefault="007E1B8E" w:rsidP="007E1B8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7E1B8E"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  <w:t>topmaths</w:t>
                            </w:r>
                            <w:proofErr w:type="spellEnd"/>
                          </w:p>
                          <w:p w14:paraId="7D2B9C98" w14:textId="77777777" w:rsidR="007E1B8E" w:rsidRPr="007E1B8E" w:rsidRDefault="007E1B8E" w:rsidP="007E1B8E">
                            <w:pPr>
                              <w:spacing w:line="240" w:lineRule="auto"/>
                              <w:rPr>
                                <w:rFonts w:ascii="Century Gothic" w:hAnsi="Century Gothic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7B97" id="_x0000_s1033" type="#_x0000_t202" style="position:absolute;margin-left:-2.4pt;margin-top:13.3pt;width:228.6pt;height:205.2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">
                <v:textbox>
                  <w:txbxContent>
                    <w:p w14:paraId="11E5C3AD" w14:textId="31DC9C5C" w:rsidR="000F44CB" w:rsidRDefault="000F44CB" w:rsidP="007E1B8E">
                      <w:pPr>
                        <w:spacing w:after="0" w:line="240" w:lineRule="auto"/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</w:pPr>
                      <w:r w:rsidRPr="001C0D3A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Useful websites</w:t>
                      </w:r>
                      <w:r w:rsidR="007E1B8E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 xml:space="preserve"> to support understanding and prepare for Key Stage assessments</w:t>
                      </w:r>
                    </w:p>
                    <w:p w14:paraId="257D5F85" w14:textId="77777777" w:rsidR="007E1B8E" w:rsidRPr="001C0D3A" w:rsidRDefault="007E1B8E" w:rsidP="007E1B8E">
                      <w:pPr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5366F5F7" w14:textId="2E88FAA8" w:rsidR="000F44CB" w:rsidRPr="007E1B8E" w:rsidRDefault="00C34BBF" w:rsidP="007E1B8E">
                      <w:pPr>
                        <w:spacing w:after="0" w:line="240" w:lineRule="auto"/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</w:pPr>
                      <w:r w:rsidRPr="007E1B8E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6"/>
                          <w:szCs w:val="26"/>
                          <w:u w:val="single"/>
                        </w:rPr>
                        <w:t>IXL learning</w:t>
                      </w:r>
                    </w:p>
                    <w:p w14:paraId="4FD09A0E" w14:textId="05990097" w:rsidR="00C34BBF" w:rsidRPr="007E1B8E" w:rsidRDefault="007E1B8E" w:rsidP="007E1B8E">
                      <w:pPr>
                        <w:spacing w:after="0" w:line="240" w:lineRule="auto"/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</w:pPr>
                      <w:hyperlink r:id="rId10" w:history="1">
                        <w:r w:rsidRPr="007E1B8E">
                          <w:rPr>
                            <w:rStyle w:val="Hyperlink"/>
                            <w:rFonts w:ascii="Century Gothic" w:hAnsi="Century Gothic" w:cs="Arial"/>
                            <w:color w:val="000000" w:themeColor="text1"/>
                            <w:sz w:val="26"/>
                            <w:szCs w:val="26"/>
                          </w:rPr>
                          <w:t>http://www.bbc.co.uk/education</w:t>
                        </w:r>
                      </w:hyperlink>
                    </w:p>
                    <w:p w14:paraId="42E2123B" w14:textId="1A283796" w:rsidR="007E1B8E" w:rsidRPr="007E1B8E" w:rsidRDefault="007E1B8E" w:rsidP="007E1B8E">
                      <w:pPr>
                        <w:spacing w:after="0" w:line="240" w:lineRule="auto"/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</w:pPr>
                      <w:hyperlink r:id="rId11" w:history="1">
                        <w:r w:rsidRPr="007E1B8E">
                          <w:rPr>
                            <w:rStyle w:val="Hyperlink"/>
                            <w:rFonts w:ascii="Century Gothic" w:hAnsi="Century Gothic" w:cs="Arial"/>
                            <w:color w:val="000000" w:themeColor="text1"/>
                            <w:sz w:val="26"/>
                            <w:szCs w:val="26"/>
                          </w:rPr>
                          <w:t>http://www.online-maths-tutor.com/</w:t>
                        </w:r>
                      </w:hyperlink>
                    </w:p>
                    <w:p w14:paraId="1C5161FF" w14:textId="0BE859C6" w:rsidR="007E1B8E" w:rsidRPr="007E1B8E" w:rsidRDefault="007E1B8E" w:rsidP="007E1B8E">
                      <w:pPr>
                        <w:spacing w:after="0" w:line="240" w:lineRule="auto"/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</w:pPr>
                      <w:r w:rsidRPr="007E1B8E"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  <w:t>crickweb.co.uk</w:t>
                      </w:r>
                    </w:p>
                    <w:p w14:paraId="10F9A636" w14:textId="1E198E4C" w:rsidR="007E1B8E" w:rsidRPr="007E1B8E" w:rsidRDefault="007E1B8E" w:rsidP="007E1B8E">
                      <w:pPr>
                        <w:spacing w:after="0" w:line="240" w:lineRule="auto"/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 w:rsidRPr="007E1B8E"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  <w:t>topmaths</w:t>
                      </w:r>
                      <w:proofErr w:type="spellEnd"/>
                    </w:p>
                    <w:p w14:paraId="7D2B9C98" w14:textId="77777777" w:rsidR="007E1B8E" w:rsidRPr="007E1B8E" w:rsidRDefault="007E1B8E" w:rsidP="007E1B8E">
                      <w:pPr>
                        <w:spacing w:line="240" w:lineRule="auto"/>
                        <w:rPr>
                          <w:rFonts w:ascii="Century Gothic" w:hAnsi="Century Gothic" w:cs="Arial"/>
                          <w:color w:val="000000" w:themeColor="text1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BF47D9" w14:textId="29EA4EDD" w:rsidR="000F44CB" w:rsidRPr="000F44CB" w:rsidRDefault="000F44CB" w:rsidP="000F44CB"/>
    <w:p w14:paraId="2058E539" w14:textId="1F1B7327" w:rsidR="000F44CB" w:rsidRDefault="000F44CB" w:rsidP="000F44CB"/>
    <w:p w14:paraId="49886DB6" w14:textId="0B7CF86B" w:rsidR="001D6DDA" w:rsidRPr="000F44CB" w:rsidRDefault="001D6DDA" w:rsidP="000F44CB">
      <w:pPr>
        <w:jc w:val="center"/>
      </w:pPr>
    </w:p>
    <w:sectPr w:rsidR="001D6DDA" w:rsidRPr="000F44CB" w:rsidSect="002D19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C8E14" w14:textId="77777777" w:rsidR="009E55F8" w:rsidRDefault="009E55F8" w:rsidP="006347E2">
      <w:pPr>
        <w:spacing w:after="0" w:line="240" w:lineRule="auto"/>
      </w:pPr>
      <w:r>
        <w:separator/>
      </w:r>
    </w:p>
  </w:endnote>
  <w:endnote w:type="continuationSeparator" w:id="0">
    <w:p w14:paraId="2F82BB4A" w14:textId="77777777" w:rsidR="009E55F8" w:rsidRDefault="009E55F8" w:rsidP="0063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593211" w14:textId="77777777" w:rsidR="009E55F8" w:rsidRDefault="009E55F8" w:rsidP="006347E2">
      <w:pPr>
        <w:spacing w:after="0" w:line="240" w:lineRule="auto"/>
      </w:pPr>
      <w:r>
        <w:separator/>
      </w:r>
    </w:p>
  </w:footnote>
  <w:footnote w:type="continuationSeparator" w:id="0">
    <w:p w14:paraId="79C14F5A" w14:textId="77777777" w:rsidR="009E55F8" w:rsidRDefault="009E55F8" w:rsidP="00634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0B7421"/>
    <w:multiLevelType w:val="hybridMultilevel"/>
    <w:tmpl w:val="A9FE0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23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DDA"/>
    <w:rsid w:val="00007C82"/>
    <w:rsid w:val="00061598"/>
    <w:rsid w:val="000F44CB"/>
    <w:rsid w:val="0019514A"/>
    <w:rsid w:val="001A02F8"/>
    <w:rsid w:val="001A2221"/>
    <w:rsid w:val="001B08F0"/>
    <w:rsid w:val="001B3504"/>
    <w:rsid w:val="001C0D3A"/>
    <w:rsid w:val="001C1BC8"/>
    <w:rsid w:val="001D3E65"/>
    <w:rsid w:val="001D6DDA"/>
    <w:rsid w:val="001D73A4"/>
    <w:rsid w:val="001F5127"/>
    <w:rsid w:val="002762CA"/>
    <w:rsid w:val="00291735"/>
    <w:rsid w:val="002A0966"/>
    <w:rsid w:val="002B46A4"/>
    <w:rsid w:val="002D1975"/>
    <w:rsid w:val="002E27A0"/>
    <w:rsid w:val="0030185B"/>
    <w:rsid w:val="00315516"/>
    <w:rsid w:val="00376DA2"/>
    <w:rsid w:val="003824B4"/>
    <w:rsid w:val="003B3A46"/>
    <w:rsid w:val="003D71BF"/>
    <w:rsid w:val="004077A8"/>
    <w:rsid w:val="00416304"/>
    <w:rsid w:val="004524F0"/>
    <w:rsid w:val="0048335D"/>
    <w:rsid w:val="004D1D01"/>
    <w:rsid w:val="005510AD"/>
    <w:rsid w:val="00586CE7"/>
    <w:rsid w:val="00596289"/>
    <w:rsid w:val="005A11BD"/>
    <w:rsid w:val="005E3806"/>
    <w:rsid w:val="0063100C"/>
    <w:rsid w:val="006347E2"/>
    <w:rsid w:val="00636C23"/>
    <w:rsid w:val="0064140F"/>
    <w:rsid w:val="006A2DF8"/>
    <w:rsid w:val="006B0F42"/>
    <w:rsid w:val="006F3864"/>
    <w:rsid w:val="00701C3F"/>
    <w:rsid w:val="00720243"/>
    <w:rsid w:val="007470ED"/>
    <w:rsid w:val="007545C9"/>
    <w:rsid w:val="00771598"/>
    <w:rsid w:val="007B5DA4"/>
    <w:rsid w:val="007C1FBE"/>
    <w:rsid w:val="007E1B8E"/>
    <w:rsid w:val="00802B31"/>
    <w:rsid w:val="00855C56"/>
    <w:rsid w:val="008648BE"/>
    <w:rsid w:val="008A7C73"/>
    <w:rsid w:val="008B0E1C"/>
    <w:rsid w:val="008B6231"/>
    <w:rsid w:val="008F1B1C"/>
    <w:rsid w:val="009061D8"/>
    <w:rsid w:val="00916409"/>
    <w:rsid w:val="00931B74"/>
    <w:rsid w:val="00956966"/>
    <w:rsid w:val="009706E4"/>
    <w:rsid w:val="00974DF4"/>
    <w:rsid w:val="0097694C"/>
    <w:rsid w:val="00980095"/>
    <w:rsid w:val="009A2E16"/>
    <w:rsid w:val="009E55F8"/>
    <w:rsid w:val="00A21D40"/>
    <w:rsid w:val="00A22D23"/>
    <w:rsid w:val="00A24A18"/>
    <w:rsid w:val="00AC16D5"/>
    <w:rsid w:val="00AC1991"/>
    <w:rsid w:val="00AE2D92"/>
    <w:rsid w:val="00B749B5"/>
    <w:rsid w:val="00B94672"/>
    <w:rsid w:val="00BB1439"/>
    <w:rsid w:val="00BB7D96"/>
    <w:rsid w:val="00BD575D"/>
    <w:rsid w:val="00BE2DC8"/>
    <w:rsid w:val="00C037B4"/>
    <w:rsid w:val="00C25262"/>
    <w:rsid w:val="00C3075D"/>
    <w:rsid w:val="00C34BBF"/>
    <w:rsid w:val="00C62158"/>
    <w:rsid w:val="00C733DA"/>
    <w:rsid w:val="00C762DC"/>
    <w:rsid w:val="00C80A2F"/>
    <w:rsid w:val="00C83C59"/>
    <w:rsid w:val="00C91A69"/>
    <w:rsid w:val="00C92568"/>
    <w:rsid w:val="00CD0332"/>
    <w:rsid w:val="00CD2F07"/>
    <w:rsid w:val="00CD4CB4"/>
    <w:rsid w:val="00CF4FEF"/>
    <w:rsid w:val="00D11563"/>
    <w:rsid w:val="00D23D99"/>
    <w:rsid w:val="00D358D2"/>
    <w:rsid w:val="00D3699C"/>
    <w:rsid w:val="00D4617B"/>
    <w:rsid w:val="00D625E6"/>
    <w:rsid w:val="00D62F1D"/>
    <w:rsid w:val="00D67A75"/>
    <w:rsid w:val="00D836E2"/>
    <w:rsid w:val="00D948C7"/>
    <w:rsid w:val="00E3019F"/>
    <w:rsid w:val="00E97366"/>
    <w:rsid w:val="00EA5820"/>
    <w:rsid w:val="00EC2E91"/>
    <w:rsid w:val="00EC3516"/>
    <w:rsid w:val="00F214C5"/>
    <w:rsid w:val="00F606CF"/>
    <w:rsid w:val="00F730F3"/>
    <w:rsid w:val="00F87B14"/>
    <w:rsid w:val="00FB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86B3E"/>
  <w15:docId w15:val="{103F587D-78DD-427D-AE3D-362B74D9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4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7E2"/>
  </w:style>
  <w:style w:type="paragraph" w:styleId="Footer">
    <w:name w:val="footer"/>
    <w:basedOn w:val="Normal"/>
    <w:link w:val="FooterChar"/>
    <w:uiPriority w:val="99"/>
    <w:unhideWhenUsed/>
    <w:rsid w:val="00634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7E2"/>
  </w:style>
  <w:style w:type="character" w:styleId="Hyperlink">
    <w:name w:val="Hyperlink"/>
    <w:basedOn w:val="DefaultParagraphFont"/>
    <w:uiPriority w:val="99"/>
    <w:unhideWhenUsed/>
    <w:rsid w:val="0064140F"/>
    <w:rPr>
      <w:color w:val="0000FF" w:themeColor="hyperlink"/>
      <w:u w:val="single"/>
    </w:rPr>
  </w:style>
  <w:style w:type="paragraph" w:customStyle="1" w:styleId="Text">
    <w:name w:val="Text"/>
    <w:basedOn w:val="Normal"/>
    <w:link w:val="TextChar"/>
    <w:autoRedefine/>
    <w:qFormat/>
    <w:rsid w:val="0097694C"/>
    <w:pPr>
      <w:spacing w:after="0" w:line="240" w:lineRule="auto"/>
      <w:ind w:firstLine="720"/>
    </w:pPr>
    <w:rPr>
      <w:rFonts w:ascii="Arial" w:eastAsia="GungsuhChe" w:hAnsi="Arial" w:cs="Arial"/>
      <w:b/>
      <w:color w:val="000000" w:themeColor="text1"/>
      <w:sz w:val="24"/>
      <w:szCs w:val="20"/>
      <w:lang w:eastAsia="en-GB" w:bidi="en-US"/>
    </w:rPr>
  </w:style>
  <w:style w:type="character" w:customStyle="1" w:styleId="TextChar">
    <w:name w:val="Text Char"/>
    <w:basedOn w:val="DefaultParagraphFont"/>
    <w:link w:val="Text"/>
    <w:rsid w:val="0097694C"/>
    <w:rPr>
      <w:rFonts w:ascii="Arial" w:eastAsia="GungsuhChe" w:hAnsi="Arial" w:cs="Arial"/>
      <w:b/>
      <w:color w:val="000000" w:themeColor="text1"/>
      <w:sz w:val="24"/>
      <w:szCs w:val="20"/>
      <w:lang w:eastAsia="en-GB" w:bidi="en-US"/>
    </w:rPr>
  </w:style>
  <w:style w:type="paragraph" w:styleId="ListParagraph">
    <w:name w:val="List Paragraph"/>
    <w:basedOn w:val="Normal"/>
    <w:uiPriority w:val="34"/>
    <w:qFormat/>
    <w:rsid w:val="0097694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34B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9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educa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nline-maths-tutor.com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bc.co.uk/educ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nline-maths-tut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Lesley Tindall</cp:lastModifiedBy>
  <cp:revision>9</cp:revision>
  <cp:lastPrinted>2021-09-08T06:55:00Z</cp:lastPrinted>
  <dcterms:created xsi:type="dcterms:W3CDTF">2025-01-04T16:35:00Z</dcterms:created>
  <dcterms:modified xsi:type="dcterms:W3CDTF">2025-01-08T13:07:00Z</dcterms:modified>
</cp:coreProperties>
</file>